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AF2CA1" w:rsidRPr="00AF2CA1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F2CA1" w:rsidRPr="00AF2CA1" w:rsidRDefault="00AF2CA1" w:rsidP="00821A3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AF2CA1" w:rsidRPr="00050F62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Объявление о конкурсе</w:t>
      </w:r>
    </w:p>
    <w:p w:rsidR="00AF2CA1" w:rsidRPr="00050F62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 управления образования Карагандинской области г. Караганда, ул. Шаханская 12. тел:8(7212) 53 80 88</w:t>
      </w:r>
      <w:r w:rsidR="00484D72" w:rsidRPr="00050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, 53 89 96, 53 84 41                                        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hyperlink r:id="rId4" w:history="1"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FE13CF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5" w:history="1"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F06A0B"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</w:p>
    <w:p w:rsidR="003B43BB" w:rsidRPr="00050F62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Объявляет о проведении </w:t>
      </w:r>
      <w:r w:rsidR="002D2067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AF2CA1" w:rsidRPr="00050F62" w:rsidRDefault="002D2067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«Приобретение</w:t>
      </w:r>
      <w:r w:rsidR="0091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ноутбуков</w:t>
      </w:r>
      <w:r w:rsidR="00D9705E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D189F" w:rsidRPr="00050F62" w:rsidRDefault="00AF2CA1" w:rsidP="00B8345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Товары должны быть доставлены по адресу:</w:t>
      </w:r>
      <w:r w:rsidRPr="00050F62">
        <w:rPr>
          <w:rFonts w:ascii="Times New Roman" w:hAnsi="Times New Roman" w:cs="Times New Roman"/>
          <w:sz w:val="28"/>
          <w:szCs w:val="28"/>
        </w:rPr>
        <w:t xml:space="preserve"> </w:t>
      </w:r>
      <w:r w:rsidR="00050F62" w:rsidRPr="00050F62">
        <w:rPr>
          <w:rFonts w:ascii="Times New Roman" w:hAnsi="Times New Roman" w:cs="Times New Roman"/>
          <w:sz w:val="28"/>
          <w:szCs w:val="28"/>
        </w:rPr>
        <w:t xml:space="preserve">Карагандинская область, </w:t>
      </w:r>
      <w:proofErr w:type="spellStart"/>
      <w:r w:rsidR="00677687">
        <w:rPr>
          <w:rFonts w:ascii="Times New Roman" w:hAnsi="Times New Roman" w:cs="Times New Roman"/>
          <w:sz w:val="28"/>
          <w:szCs w:val="28"/>
        </w:rPr>
        <w:t>г.</w:t>
      </w:r>
      <w:r w:rsidR="00050F62" w:rsidRPr="00050F62">
        <w:rPr>
          <w:rFonts w:ascii="Times New Roman" w:hAnsi="Times New Roman" w:cs="Times New Roman"/>
          <w:sz w:val="28"/>
          <w:szCs w:val="28"/>
        </w:rPr>
        <w:t>Кар</w:t>
      </w:r>
      <w:r w:rsidR="00677687">
        <w:rPr>
          <w:rFonts w:ascii="Times New Roman" w:hAnsi="Times New Roman" w:cs="Times New Roman"/>
          <w:sz w:val="28"/>
          <w:szCs w:val="28"/>
        </w:rPr>
        <w:t>аганда</w:t>
      </w:r>
      <w:proofErr w:type="spellEnd"/>
      <w:r w:rsidR="00677687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677687">
        <w:rPr>
          <w:rFonts w:ascii="Times New Roman" w:hAnsi="Times New Roman" w:cs="Times New Roman"/>
          <w:sz w:val="28"/>
          <w:szCs w:val="28"/>
        </w:rPr>
        <w:t>Шаханская</w:t>
      </w:r>
      <w:proofErr w:type="spellEnd"/>
      <w:r w:rsidR="00677687">
        <w:rPr>
          <w:rFonts w:ascii="Times New Roman" w:hAnsi="Times New Roman" w:cs="Times New Roman"/>
          <w:sz w:val="28"/>
          <w:szCs w:val="28"/>
        </w:rPr>
        <w:t xml:space="preserve"> 12</w:t>
      </w:r>
      <w:r w:rsidR="00B83459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приобретаемых товаров </w:t>
      </w:r>
      <w:bookmarkStart w:id="0" w:name="z339"/>
      <w:bookmarkEnd w:id="0"/>
      <w:r w:rsidR="0091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67E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1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440 000</w:t>
      </w:r>
      <w:r w:rsidR="00D9705E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911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 миллионов четыреста сорок тысяч тенге</w:t>
      </w:r>
      <w:r w:rsidR="00F8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00 </w:t>
      </w:r>
      <w:proofErr w:type="spellStart"/>
      <w:r w:rsidR="00F8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тиын</w:t>
      </w:r>
      <w:proofErr w:type="spellEnd"/>
      <w:r w:rsidR="00D9705E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8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тенге, без</w:t>
      </w:r>
      <w:r w:rsidR="00D2356F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учёт</w:t>
      </w:r>
      <w:r w:rsidR="00F86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2356F" w:rsidRPr="00050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НДС                                                                                                       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пос</w:t>
      </w:r>
      <w:r w:rsidR="00D33A66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тавки товаров- </w:t>
      </w:r>
      <w:r w:rsidR="009114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146C" w:rsidRPr="0091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15 календарных дней после заключения договора</w:t>
      </w:r>
      <w:r w:rsidR="00E52FB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1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D189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уемый срок поставки товаров -2020</w:t>
      </w:r>
      <w:r w:rsidR="003D189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342"/>
      <w:bookmarkEnd w:id="1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D189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D189F" w:rsidRPr="00050F62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копии Конкурсной документации можно получить с 09.00 до 18.00 в срок до</w:t>
      </w:r>
      <w:r w:rsidR="00911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августа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включительно, по адресу: г. Караганда, ул. </w:t>
      </w:r>
      <w:proofErr w:type="spellStart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AF2CA1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9330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www</w:t>
        </w:r>
        <w:r w:rsidR="00D93303"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-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tansholpan</w:t>
        </w:r>
        <w:proofErr w:type="spellEnd"/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.</w:t>
        </w:r>
        <w:proofErr w:type="spellStart"/>
        <w:r w:rsidRPr="00050F62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ru-RU"/>
          </w:rPr>
          <w:t>kz</w:t>
        </w:r>
        <w:proofErr w:type="spellEnd"/>
      </w:hyperlink>
    </w:p>
    <w:p w:rsidR="003D189F" w:rsidRPr="00050F62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заявки на участие в конкурсе, запечатывается в конверты, представляются (направляются) потенциальными поставщиками нарочно в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дом «Та</w:t>
      </w:r>
      <w:r w:rsidRPr="0005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ңшолпан» по адресу: г. Караганда, ул. Шаханская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12,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«Бухгалтерия» </w:t>
      </w:r>
    </w:p>
    <w:p w:rsidR="00A4213D" w:rsidRPr="00050F62" w:rsidRDefault="003D189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Окончательный срок </w:t>
      </w:r>
      <w:r w:rsidR="00A4213D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заявок на</w:t>
      </w:r>
      <w:r w:rsidR="00D1644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участье в конкурсе до 1</w:t>
      </w:r>
      <w:r w:rsidR="00F86254">
        <w:rPr>
          <w:rFonts w:ascii="Times New Roman" w:eastAsia="Times New Roman" w:hAnsi="Times New Roman" w:cs="Times New Roman"/>
          <w:sz w:val="28"/>
          <w:szCs w:val="28"/>
          <w:lang w:eastAsia="ru-RU"/>
        </w:rPr>
        <w:t>0:00, 2</w:t>
      </w:r>
      <w:r w:rsidR="0091146C">
        <w:rPr>
          <w:rFonts w:ascii="Times New Roman" w:eastAsia="Times New Roman" w:hAnsi="Times New Roman" w:cs="Times New Roman"/>
          <w:sz w:val="28"/>
          <w:szCs w:val="28"/>
          <w:lang w:eastAsia="ru-RU"/>
        </w:rPr>
        <w:t>7 августа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A4213D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A4213D" w:rsidRPr="00050F62" w:rsidRDefault="00A4213D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с заявками на участье в конкурсе будут вскрываться по следующему адресу: г. Караганда, ул. </w:t>
      </w:r>
      <w:proofErr w:type="spellStart"/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</w:t>
      </w:r>
      <w:r w:rsidR="00F24748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F24748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12, кабинет</w:t>
      </w:r>
      <w:r w:rsidR="00E52FB3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86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Директора» 10</w:t>
      </w:r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1146C">
        <w:rPr>
          <w:rFonts w:ascii="Times New Roman" w:eastAsia="Times New Roman" w:hAnsi="Times New Roman" w:cs="Times New Roman"/>
          <w:sz w:val="28"/>
          <w:szCs w:val="28"/>
          <w:lang w:eastAsia="ru-RU"/>
        </w:rPr>
        <w:t>00 27 августа</w:t>
      </w:r>
      <w:bookmarkStart w:id="2" w:name="_GoBack"/>
      <w:bookmarkEnd w:id="2"/>
      <w:r w:rsidR="00FE13CF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484D72"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D93303" w:rsidRPr="00050F62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и справку можно получить по</w:t>
      </w:r>
    </w:p>
    <w:p w:rsidR="007B2348" w:rsidRPr="00050F62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F6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телефону: 87212 53 80 88</w:t>
      </w:r>
    </w:p>
    <w:sectPr w:rsidR="007B2348" w:rsidRPr="0005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12DBA"/>
    <w:rsid w:val="0001598F"/>
    <w:rsid w:val="00021B6F"/>
    <w:rsid w:val="000272DD"/>
    <w:rsid w:val="00034691"/>
    <w:rsid w:val="00034E1A"/>
    <w:rsid w:val="00043DB0"/>
    <w:rsid w:val="00050F62"/>
    <w:rsid w:val="00063BEA"/>
    <w:rsid w:val="000924E2"/>
    <w:rsid w:val="00093DC2"/>
    <w:rsid w:val="00097FFE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067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B43BB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84D72"/>
    <w:rsid w:val="00492521"/>
    <w:rsid w:val="004B1052"/>
    <w:rsid w:val="004B2467"/>
    <w:rsid w:val="004B4CDB"/>
    <w:rsid w:val="004B7FF1"/>
    <w:rsid w:val="004D04B9"/>
    <w:rsid w:val="004D064C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7687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67E5C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1A37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10C"/>
    <w:rsid w:val="008E5C3F"/>
    <w:rsid w:val="008E62CE"/>
    <w:rsid w:val="008F1E75"/>
    <w:rsid w:val="008F4FB4"/>
    <w:rsid w:val="008F77C7"/>
    <w:rsid w:val="009025A3"/>
    <w:rsid w:val="00910DA2"/>
    <w:rsid w:val="0091146C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C55C1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901D9"/>
    <w:rsid w:val="00A91AE0"/>
    <w:rsid w:val="00AA2326"/>
    <w:rsid w:val="00AA2715"/>
    <w:rsid w:val="00AA30B1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240D7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3459"/>
    <w:rsid w:val="00B845DB"/>
    <w:rsid w:val="00B87F6F"/>
    <w:rsid w:val="00BB0038"/>
    <w:rsid w:val="00BC6623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2C56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16443"/>
    <w:rsid w:val="00D2356F"/>
    <w:rsid w:val="00D25FAE"/>
    <w:rsid w:val="00D311C2"/>
    <w:rsid w:val="00D33A66"/>
    <w:rsid w:val="00D37281"/>
    <w:rsid w:val="00D4451C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05E"/>
    <w:rsid w:val="00D9763C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52FB3"/>
    <w:rsid w:val="00E537CB"/>
    <w:rsid w:val="00E624E8"/>
    <w:rsid w:val="00E6520B"/>
    <w:rsid w:val="00E66A68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C662D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06A0B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86254"/>
    <w:rsid w:val="00FA7484"/>
    <w:rsid w:val="00FB0B0B"/>
    <w:rsid w:val="00FC3EC5"/>
    <w:rsid w:val="00FC5C0A"/>
    <w:rsid w:val="00FD4B86"/>
    <w:rsid w:val="00FE0163"/>
    <w:rsid w:val="00FE13CF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2748"/>
  <w15:docId w15:val="{915D7425-E2CF-43CA-B4EF-B8BF7EC8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http://www.tansholpan.kz" TargetMode="External"/><Relationship Id="rId4" Type="http://schemas.openxmlformats.org/officeDocument/2006/relationships/hyperlink" Target="mailto:tansholpan.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36</cp:revision>
  <dcterms:created xsi:type="dcterms:W3CDTF">2017-02-28T04:28:00Z</dcterms:created>
  <dcterms:modified xsi:type="dcterms:W3CDTF">2020-08-19T04:22:00Z</dcterms:modified>
</cp:coreProperties>
</file>