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0FE1F" w14:textId="77777777" w:rsidR="00FE3AD3" w:rsidRDefault="00FE3AD3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C07466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14:paraId="043E4C11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к Типовой конкурсной документации</w:t>
      </w:r>
    </w:p>
    <w:p w14:paraId="64F8E7F0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по выбору поставщика товаров и</w:t>
      </w:r>
    </w:p>
    <w:p w14:paraId="3BE6D222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услуг организаций, осуществляющих</w:t>
      </w:r>
    </w:p>
    <w:p w14:paraId="21182411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функции по защите прав ребенка</w:t>
      </w:r>
    </w:p>
    <w:p w14:paraId="362C5F1E" w14:textId="77777777" w:rsidR="00953CF0" w:rsidRDefault="00953CF0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AE7F4" w14:textId="77777777" w:rsidR="00FE3AD3" w:rsidRDefault="00FE3AD3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A1D0B7" w14:textId="77777777" w:rsidR="00FE3AD3" w:rsidRPr="00953CF0" w:rsidRDefault="00FE3AD3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49CB8D" w14:textId="77777777" w:rsidR="00953CF0" w:rsidRPr="00953CF0" w:rsidRDefault="00953CF0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>Техническое задание к конкурсной документации по выбору поставщика</w:t>
      </w:r>
    </w:p>
    <w:p w14:paraId="2D12CF45" w14:textId="027F757D" w:rsidR="00663618" w:rsidRDefault="00F93B57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услуг</w:t>
      </w:r>
      <w:r w:rsidR="00953CF0" w:rsidRPr="00953CF0">
        <w:rPr>
          <w:rFonts w:ascii="Times New Roman" w:hAnsi="Times New Roman" w:cs="Times New Roman"/>
          <w:b/>
          <w:sz w:val="20"/>
          <w:szCs w:val="20"/>
        </w:rPr>
        <w:t xml:space="preserve"> организаций, осуществляющих функции по защите прав ребенка</w:t>
      </w:r>
    </w:p>
    <w:p w14:paraId="45A644E3" w14:textId="77777777" w:rsidR="00953CF0" w:rsidRDefault="00953CF0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14:paraId="3D01575A" w14:textId="77777777" w:rsidR="00FE3AD3" w:rsidRDefault="00FE3AD3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14:paraId="1CD0D413" w14:textId="77777777" w:rsidR="00FE3AD3" w:rsidRPr="00465070" w:rsidRDefault="00FE3AD3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680"/>
        <w:gridCol w:w="1903"/>
        <w:gridCol w:w="2805"/>
        <w:gridCol w:w="1573"/>
        <w:gridCol w:w="3245"/>
      </w:tblGrid>
      <w:tr w:rsidR="00953CF0" w:rsidRPr="00465070" w14:paraId="663889F4" w14:textId="77777777" w:rsidTr="00F93B57">
        <w:trPr>
          <w:trHeight w:val="197"/>
          <w:jc w:val="center"/>
        </w:trPr>
        <w:tc>
          <w:tcPr>
            <w:tcW w:w="680" w:type="dxa"/>
          </w:tcPr>
          <w:p w14:paraId="16AD827F" w14:textId="77777777" w:rsidR="00953CF0" w:rsidRPr="00465070" w:rsidRDefault="000D11D1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1903" w:type="dxa"/>
          </w:tcPr>
          <w:p w14:paraId="1974074C" w14:textId="102E57FC" w:rsidR="00953CF0" w:rsidRPr="00465070" w:rsidRDefault="00953CF0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Наименование </w:t>
            </w:r>
            <w:r w:rsidR="00F93B57">
              <w:rPr>
                <w:rFonts w:ascii="Times New Roman" w:hAnsi="Times New Roman" w:cs="Times New Roman"/>
                <w:b/>
                <w:sz w:val="19"/>
                <w:szCs w:val="19"/>
              </w:rPr>
              <w:t>услуги</w:t>
            </w:r>
          </w:p>
        </w:tc>
        <w:tc>
          <w:tcPr>
            <w:tcW w:w="2805" w:type="dxa"/>
          </w:tcPr>
          <w:p w14:paraId="1348BB30" w14:textId="77777777" w:rsidR="00953CF0" w:rsidRPr="00465070" w:rsidRDefault="00953CF0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>Полное описание и качество</w:t>
            </w:r>
          </w:p>
        </w:tc>
        <w:tc>
          <w:tcPr>
            <w:tcW w:w="1573" w:type="dxa"/>
          </w:tcPr>
          <w:p w14:paraId="6841EC56" w14:textId="77777777" w:rsidR="00953CF0" w:rsidRPr="00465070" w:rsidRDefault="00485C62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Срок и место поставки</w:t>
            </w:r>
          </w:p>
        </w:tc>
        <w:tc>
          <w:tcPr>
            <w:tcW w:w="3245" w:type="dxa"/>
          </w:tcPr>
          <w:p w14:paraId="44149F85" w14:textId="3C3289D6" w:rsidR="00953CF0" w:rsidRPr="00465070" w:rsidRDefault="00D1171A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</w:t>
            </w:r>
            <w:r w:rsidR="00953CF0"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>арантия</w:t>
            </w:r>
          </w:p>
        </w:tc>
      </w:tr>
      <w:tr w:rsidR="008C5E45" w:rsidRPr="00EA04FA" w14:paraId="12E51CAF" w14:textId="77777777" w:rsidTr="00F93B57">
        <w:trPr>
          <w:trHeight w:val="1150"/>
          <w:jc w:val="center"/>
        </w:trPr>
        <w:tc>
          <w:tcPr>
            <w:tcW w:w="680" w:type="dxa"/>
            <w:vAlign w:val="center"/>
          </w:tcPr>
          <w:p w14:paraId="22115146" w14:textId="77777777" w:rsidR="008C5E45" w:rsidRPr="00485C62" w:rsidRDefault="008C5E45" w:rsidP="00F93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21F" w14:textId="5E9C565F" w:rsidR="00F93B57" w:rsidRPr="00473697" w:rsidRDefault="00DB6747" w:rsidP="00F93B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по вывозу </w:t>
            </w:r>
            <w:r w:rsidR="00F93B57" w:rsidRPr="004736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твердых бытовых отходов</w:t>
            </w:r>
          </w:p>
          <w:p w14:paraId="0D67B908" w14:textId="0582C04F" w:rsidR="008C5E45" w:rsidRPr="00F44D52" w:rsidRDefault="008C5E45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0C2" w14:textId="77777777" w:rsidR="00D1171A" w:rsidRPr="00473697" w:rsidRDefault="00D1171A" w:rsidP="00D11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Вывоз мусора за 9 месяцев </w:t>
            </w:r>
          </w:p>
          <w:p w14:paraId="688D591F" w14:textId="77777777" w:rsidR="00D1171A" w:rsidRPr="00473697" w:rsidRDefault="00D1171A" w:rsidP="00D11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01.04.2023 г. по 30.06.2023 г. (3 бака 4 раза в месяц),  с 01.07.2023 г. По 31.08.2023 г. (1 бак 4 раза в месяц), 01.09.2023 г. по 31.12.2023 г. (3 бака 4 раза в месяц)</w:t>
            </w:r>
          </w:p>
          <w:p w14:paraId="11A0E3D7" w14:textId="77777777" w:rsidR="00D1171A" w:rsidRPr="00473697" w:rsidRDefault="00D1171A" w:rsidP="00D11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F323023" w14:textId="73BC7085" w:rsidR="008C5E45" w:rsidRPr="00F44D52" w:rsidRDefault="008C5E45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36D8C74" w14:textId="79BC0E0E" w:rsidR="008C5E45" w:rsidRPr="00485C62" w:rsidRDefault="00917163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Караганда,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строение 12 апрель 2023 г-декабрь 2023 г</w:t>
            </w:r>
          </w:p>
        </w:tc>
        <w:tc>
          <w:tcPr>
            <w:tcW w:w="3245" w:type="dxa"/>
            <w:vAlign w:val="center"/>
          </w:tcPr>
          <w:p w14:paraId="3CB1FA89" w14:textId="265E3914" w:rsidR="008C5E45" w:rsidRPr="00316149" w:rsidRDefault="00D1171A" w:rsidP="00F93B5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мусора должен производиться строго по графику, один раз в неделю</w:t>
            </w:r>
            <w:r w:rsidR="00316149" w:rsidRPr="00316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149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</w:tr>
    </w:tbl>
    <w:p w14:paraId="6EAC39DE" w14:textId="77777777" w:rsidR="00485C62" w:rsidRDefault="00485C62" w:rsidP="00F72E4C">
      <w:pPr>
        <w:jc w:val="center"/>
        <w:rPr>
          <w:rFonts w:ascii="Times New Roman" w:hAnsi="Times New Roman" w:cs="Times New Roman"/>
          <w:sz w:val="24"/>
          <w:szCs w:val="19"/>
        </w:rPr>
      </w:pPr>
    </w:p>
    <w:p w14:paraId="6034EEFC" w14:textId="6A68179E" w:rsidR="008626AE" w:rsidRDefault="008626AE" w:rsidP="00610EC0">
      <w:pPr>
        <w:spacing w:after="0"/>
        <w:rPr>
          <w:rFonts w:ascii="Times New Roman" w:hAnsi="Times New Roman" w:cs="Times New Roman"/>
          <w:b/>
          <w:bCs/>
        </w:rPr>
      </w:pPr>
      <w:r w:rsidRPr="00440FBB">
        <w:rPr>
          <w:rFonts w:ascii="Times New Roman" w:hAnsi="Times New Roman" w:cs="Times New Roman"/>
          <w:b/>
          <w:bCs/>
        </w:rPr>
        <w:t xml:space="preserve">Директор                                              </w:t>
      </w:r>
      <w:r w:rsidR="00610EC0" w:rsidRPr="00440FBB">
        <w:rPr>
          <w:rFonts w:ascii="Times New Roman" w:hAnsi="Times New Roman" w:cs="Times New Roman"/>
          <w:b/>
          <w:bCs/>
        </w:rPr>
        <w:t xml:space="preserve">           </w:t>
      </w:r>
      <w:r w:rsidRPr="00440FBB">
        <w:rPr>
          <w:rFonts w:ascii="Times New Roman" w:hAnsi="Times New Roman" w:cs="Times New Roman"/>
          <w:b/>
          <w:bCs/>
        </w:rPr>
        <w:t xml:space="preserve"> </w:t>
      </w:r>
      <w:r w:rsidR="00610EC0" w:rsidRPr="00440FBB">
        <w:rPr>
          <w:rFonts w:ascii="Times New Roman" w:hAnsi="Times New Roman" w:cs="Times New Roman"/>
          <w:b/>
          <w:bCs/>
        </w:rPr>
        <w:t xml:space="preserve">  </w:t>
      </w:r>
      <w:r w:rsidR="00440FBB" w:rsidRPr="00440FBB">
        <w:rPr>
          <w:rFonts w:ascii="Times New Roman" w:hAnsi="Times New Roman" w:cs="Times New Roman"/>
          <w:b/>
          <w:bCs/>
        </w:rPr>
        <w:t xml:space="preserve">        </w:t>
      </w:r>
      <w:r w:rsidR="00292833">
        <w:rPr>
          <w:rFonts w:ascii="Times New Roman" w:hAnsi="Times New Roman" w:cs="Times New Roman"/>
          <w:b/>
          <w:bCs/>
        </w:rPr>
        <w:t xml:space="preserve">   </w:t>
      </w:r>
      <w:r w:rsidR="00440FBB" w:rsidRPr="00440FBB">
        <w:rPr>
          <w:rFonts w:ascii="Times New Roman" w:hAnsi="Times New Roman" w:cs="Times New Roman"/>
          <w:b/>
          <w:bCs/>
        </w:rPr>
        <w:t xml:space="preserve">      </w:t>
      </w:r>
      <w:r w:rsidR="00610EC0" w:rsidRPr="00440FBB">
        <w:rPr>
          <w:rFonts w:ascii="Times New Roman" w:hAnsi="Times New Roman" w:cs="Times New Roman"/>
          <w:b/>
          <w:bCs/>
        </w:rPr>
        <w:t xml:space="preserve"> Амирханов С.Е</w:t>
      </w:r>
    </w:p>
    <w:p w14:paraId="39F5024D" w14:textId="77777777" w:rsidR="00F93B57" w:rsidRDefault="00F93B57" w:rsidP="00610EC0">
      <w:pPr>
        <w:spacing w:after="0"/>
        <w:rPr>
          <w:rFonts w:ascii="Times New Roman" w:hAnsi="Times New Roman" w:cs="Times New Roman"/>
          <w:b/>
          <w:bCs/>
        </w:rPr>
      </w:pPr>
    </w:p>
    <w:p w14:paraId="2010C16B" w14:textId="594B6B35" w:rsidR="009632CB" w:rsidRDefault="009632CB" w:rsidP="00610E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Зам. Директора по АХЧ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Тугамбаева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Г.А.</w:t>
      </w:r>
    </w:p>
    <w:p w14:paraId="0766266F" w14:textId="77777777" w:rsidR="00F93B57" w:rsidRPr="00440FBB" w:rsidRDefault="00F93B57" w:rsidP="00610EC0">
      <w:pPr>
        <w:spacing w:after="0"/>
        <w:rPr>
          <w:rFonts w:ascii="Times New Roman" w:hAnsi="Times New Roman" w:cs="Times New Roman"/>
          <w:b/>
          <w:bCs/>
        </w:rPr>
      </w:pPr>
    </w:p>
    <w:p w14:paraId="31AC70A2" w14:textId="0D367D16" w:rsidR="007B2348" w:rsidRPr="00EA04FA" w:rsidRDefault="00386D96" w:rsidP="00386D96">
      <w:pPr>
        <w:spacing w:after="0" w:line="240" w:lineRule="auto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eastAsia="Consolas" w:hAnsi="Times New Roman" w:cs="Times New Roman"/>
          <w:b/>
          <w:bCs/>
        </w:rPr>
        <w:t xml:space="preserve">Бухгалтер                                      </w:t>
      </w:r>
      <w:r w:rsidR="008626AE" w:rsidRPr="00440FBB">
        <w:rPr>
          <w:rFonts w:ascii="Times New Roman" w:eastAsia="Consolas" w:hAnsi="Times New Roman" w:cs="Times New Roman"/>
          <w:b/>
          <w:bCs/>
        </w:rPr>
        <w:t xml:space="preserve">                         </w:t>
      </w:r>
      <w:r w:rsidR="00610EC0" w:rsidRPr="00440FBB">
        <w:rPr>
          <w:rFonts w:ascii="Times New Roman" w:eastAsia="Consolas" w:hAnsi="Times New Roman" w:cs="Times New Roman"/>
          <w:b/>
          <w:bCs/>
        </w:rPr>
        <w:t xml:space="preserve">  </w:t>
      </w:r>
      <w:r w:rsidR="008626AE" w:rsidRPr="00440FBB">
        <w:rPr>
          <w:rFonts w:ascii="Times New Roman" w:eastAsia="Consolas" w:hAnsi="Times New Roman" w:cs="Times New Roman"/>
          <w:b/>
          <w:bCs/>
        </w:rPr>
        <w:t xml:space="preserve">         </w:t>
      </w:r>
      <w:r>
        <w:rPr>
          <w:rFonts w:ascii="Times New Roman" w:eastAsia="Consolas" w:hAnsi="Times New Roman" w:cs="Times New Roman"/>
          <w:b/>
          <w:bCs/>
        </w:rPr>
        <w:t xml:space="preserve">   Поленова Г.</w:t>
      </w:r>
      <w:bookmarkStart w:id="0" w:name="_GoBack"/>
      <w:bookmarkEnd w:id="0"/>
      <w:r>
        <w:rPr>
          <w:rFonts w:ascii="Times New Roman" w:eastAsia="Consolas" w:hAnsi="Times New Roman" w:cs="Times New Roman"/>
          <w:b/>
          <w:bCs/>
        </w:rPr>
        <w:t>А.</w:t>
      </w:r>
    </w:p>
    <w:sectPr w:rsidR="007B2348" w:rsidRPr="00E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8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6A9C"/>
    <w:rsid w:val="000C413B"/>
    <w:rsid w:val="000C590E"/>
    <w:rsid w:val="000D11D1"/>
    <w:rsid w:val="000F312D"/>
    <w:rsid w:val="000F41B0"/>
    <w:rsid w:val="00110D41"/>
    <w:rsid w:val="00117551"/>
    <w:rsid w:val="001226F0"/>
    <w:rsid w:val="001407D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2833"/>
    <w:rsid w:val="0029522C"/>
    <w:rsid w:val="002A31FF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149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6D96"/>
    <w:rsid w:val="0039536B"/>
    <w:rsid w:val="003A7B09"/>
    <w:rsid w:val="003E0707"/>
    <w:rsid w:val="003E211B"/>
    <w:rsid w:val="003E5892"/>
    <w:rsid w:val="003E6680"/>
    <w:rsid w:val="003F2235"/>
    <w:rsid w:val="003F7220"/>
    <w:rsid w:val="00403EBA"/>
    <w:rsid w:val="00405CF1"/>
    <w:rsid w:val="00427934"/>
    <w:rsid w:val="00432127"/>
    <w:rsid w:val="00432970"/>
    <w:rsid w:val="00440FBB"/>
    <w:rsid w:val="0044541E"/>
    <w:rsid w:val="00450E1C"/>
    <w:rsid w:val="004521EF"/>
    <w:rsid w:val="00452937"/>
    <w:rsid w:val="00465070"/>
    <w:rsid w:val="00466932"/>
    <w:rsid w:val="00471BF8"/>
    <w:rsid w:val="00475D50"/>
    <w:rsid w:val="004806D7"/>
    <w:rsid w:val="00485C6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32A2"/>
    <w:rsid w:val="0054183F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413"/>
    <w:rsid w:val="005F5081"/>
    <w:rsid w:val="00610EC0"/>
    <w:rsid w:val="00617935"/>
    <w:rsid w:val="00623D98"/>
    <w:rsid w:val="006341FA"/>
    <w:rsid w:val="00635C78"/>
    <w:rsid w:val="0065640F"/>
    <w:rsid w:val="00663618"/>
    <w:rsid w:val="006650F2"/>
    <w:rsid w:val="0067489B"/>
    <w:rsid w:val="00677B19"/>
    <w:rsid w:val="006872D4"/>
    <w:rsid w:val="00695D5C"/>
    <w:rsid w:val="006A1650"/>
    <w:rsid w:val="006B7A9B"/>
    <w:rsid w:val="006C45B0"/>
    <w:rsid w:val="006C580E"/>
    <w:rsid w:val="006D28F1"/>
    <w:rsid w:val="006D2B8B"/>
    <w:rsid w:val="006D300B"/>
    <w:rsid w:val="006E4620"/>
    <w:rsid w:val="006F05C2"/>
    <w:rsid w:val="00702EA5"/>
    <w:rsid w:val="00710DA8"/>
    <w:rsid w:val="0071108F"/>
    <w:rsid w:val="0072177D"/>
    <w:rsid w:val="00721BB7"/>
    <w:rsid w:val="00724511"/>
    <w:rsid w:val="00724E92"/>
    <w:rsid w:val="00734E6F"/>
    <w:rsid w:val="0074502A"/>
    <w:rsid w:val="00752162"/>
    <w:rsid w:val="00753599"/>
    <w:rsid w:val="00753B4D"/>
    <w:rsid w:val="007543A1"/>
    <w:rsid w:val="007659E2"/>
    <w:rsid w:val="007804D6"/>
    <w:rsid w:val="00783C91"/>
    <w:rsid w:val="0078621A"/>
    <w:rsid w:val="00790D48"/>
    <w:rsid w:val="00794BEA"/>
    <w:rsid w:val="007A57BB"/>
    <w:rsid w:val="007B07DD"/>
    <w:rsid w:val="007B2348"/>
    <w:rsid w:val="007B7DE2"/>
    <w:rsid w:val="007C0557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26AE"/>
    <w:rsid w:val="008629A2"/>
    <w:rsid w:val="0086359C"/>
    <w:rsid w:val="00865FED"/>
    <w:rsid w:val="00873DA5"/>
    <w:rsid w:val="008926D9"/>
    <w:rsid w:val="008A384D"/>
    <w:rsid w:val="008B28FE"/>
    <w:rsid w:val="008B4987"/>
    <w:rsid w:val="008C2AB0"/>
    <w:rsid w:val="008C5E45"/>
    <w:rsid w:val="008D1B20"/>
    <w:rsid w:val="008D4036"/>
    <w:rsid w:val="008D45B6"/>
    <w:rsid w:val="008E5022"/>
    <w:rsid w:val="008E5C3F"/>
    <w:rsid w:val="008E62CE"/>
    <w:rsid w:val="008F1E75"/>
    <w:rsid w:val="008F4FB4"/>
    <w:rsid w:val="00910DA2"/>
    <w:rsid w:val="00911EDE"/>
    <w:rsid w:val="00917163"/>
    <w:rsid w:val="00923100"/>
    <w:rsid w:val="00924E92"/>
    <w:rsid w:val="00930B25"/>
    <w:rsid w:val="00935345"/>
    <w:rsid w:val="009451C7"/>
    <w:rsid w:val="009460FD"/>
    <w:rsid w:val="0095250A"/>
    <w:rsid w:val="00953CF0"/>
    <w:rsid w:val="00956C00"/>
    <w:rsid w:val="009575A1"/>
    <w:rsid w:val="00960DC4"/>
    <w:rsid w:val="00962033"/>
    <w:rsid w:val="009632CB"/>
    <w:rsid w:val="00966A65"/>
    <w:rsid w:val="009769E9"/>
    <w:rsid w:val="00980C13"/>
    <w:rsid w:val="00986329"/>
    <w:rsid w:val="009921D3"/>
    <w:rsid w:val="009A79E7"/>
    <w:rsid w:val="009B20A2"/>
    <w:rsid w:val="009B6DB2"/>
    <w:rsid w:val="009C1FB4"/>
    <w:rsid w:val="009D228E"/>
    <w:rsid w:val="009E2608"/>
    <w:rsid w:val="009E5B84"/>
    <w:rsid w:val="009F28DC"/>
    <w:rsid w:val="00A026F0"/>
    <w:rsid w:val="00A07CC9"/>
    <w:rsid w:val="00A2085F"/>
    <w:rsid w:val="00A42626"/>
    <w:rsid w:val="00A426D5"/>
    <w:rsid w:val="00A44215"/>
    <w:rsid w:val="00A517FD"/>
    <w:rsid w:val="00A6758F"/>
    <w:rsid w:val="00A729B9"/>
    <w:rsid w:val="00A868DE"/>
    <w:rsid w:val="00A901D9"/>
    <w:rsid w:val="00A91AE0"/>
    <w:rsid w:val="00AA2326"/>
    <w:rsid w:val="00AA2715"/>
    <w:rsid w:val="00AC17D2"/>
    <w:rsid w:val="00AC4A9A"/>
    <w:rsid w:val="00AC5E82"/>
    <w:rsid w:val="00AC7DFC"/>
    <w:rsid w:val="00AD5746"/>
    <w:rsid w:val="00AF333A"/>
    <w:rsid w:val="00AF3DDE"/>
    <w:rsid w:val="00B06927"/>
    <w:rsid w:val="00B07EB6"/>
    <w:rsid w:val="00B138C1"/>
    <w:rsid w:val="00B15F99"/>
    <w:rsid w:val="00B2277B"/>
    <w:rsid w:val="00B24B5A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E48F1"/>
    <w:rsid w:val="00BE5EA4"/>
    <w:rsid w:val="00BF6784"/>
    <w:rsid w:val="00C03D27"/>
    <w:rsid w:val="00C12F8D"/>
    <w:rsid w:val="00C1351C"/>
    <w:rsid w:val="00C17CE9"/>
    <w:rsid w:val="00C21738"/>
    <w:rsid w:val="00C2465E"/>
    <w:rsid w:val="00C36AFC"/>
    <w:rsid w:val="00C415C9"/>
    <w:rsid w:val="00C45248"/>
    <w:rsid w:val="00C5748F"/>
    <w:rsid w:val="00C6130A"/>
    <w:rsid w:val="00C65DB2"/>
    <w:rsid w:val="00C83CA9"/>
    <w:rsid w:val="00C8435F"/>
    <w:rsid w:val="00C950AE"/>
    <w:rsid w:val="00C9607D"/>
    <w:rsid w:val="00CB7C9E"/>
    <w:rsid w:val="00CC4DCF"/>
    <w:rsid w:val="00CD39A8"/>
    <w:rsid w:val="00CE67A8"/>
    <w:rsid w:val="00CF215C"/>
    <w:rsid w:val="00D00341"/>
    <w:rsid w:val="00D07A30"/>
    <w:rsid w:val="00D1171A"/>
    <w:rsid w:val="00D25FAE"/>
    <w:rsid w:val="00D37281"/>
    <w:rsid w:val="00D50D5F"/>
    <w:rsid w:val="00D63B53"/>
    <w:rsid w:val="00D7588E"/>
    <w:rsid w:val="00D758C9"/>
    <w:rsid w:val="00D76085"/>
    <w:rsid w:val="00D83EC1"/>
    <w:rsid w:val="00D8631E"/>
    <w:rsid w:val="00D86E24"/>
    <w:rsid w:val="00D93A2E"/>
    <w:rsid w:val="00D9763C"/>
    <w:rsid w:val="00DA34D2"/>
    <w:rsid w:val="00DA6D65"/>
    <w:rsid w:val="00DB6747"/>
    <w:rsid w:val="00DC2C48"/>
    <w:rsid w:val="00DC42DF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3263D"/>
    <w:rsid w:val="00E34410"/>
    <w:rsid w:val="00E34CD9"/>
    <w:rsid w:val="00E46643"/>
    <w:rsid w:val="00E474D9"/>
    <w:rsid w:val="00E624E8"/>
    <w:rsid w:val="00E6520B"/>
    <w:rsid w:val="00E856B8"/>
    <w:rsid w:val="00E86D74"/>
    <w:rsid w:val="00E9517C"/>
    <w:rsid w:val="00E97A79"/>
    <w:rsid w:val="00EA04FA"/>
    <w:rsid w:val="00EA3353"/>
    <w:rsid w:val="00EA4884"/>
    <w:rsid w:val="00EA4B9C"/>
    <w:rsid w:val="00EC1CFC"/>
    <w:rsid w:val="00EC2237"/>
    <w:rsid w:val="00ED1B59"/>
    <w:rsid w:val="00EE080A"/>
    <w:rsid w:val="00EE3BE5"/>
    <w:rsid w:val="00EE437B"/>
    <w:rsid w:val="00EE4C10"/>
    <w:rsid w:val="00EE4EA7"/>
    <w:rsid w:val="00EF41B0"/>
    <w:rsid w:val="00F017C5"/>
    <w:rsid w:val="00F04C46"/>
    <w:rsid w:val="00F075AF"/>
    <w:rsid w:val="00F162C7"/>
    <w:rsid w:val="00F46608"/>
    <w:rsid w:val="00F47351"/>
    <w:rsid w:val="00F51790"/>
    <w:rsid w:val="00F5687D"/>
    <w:rsid w:val="00F6004A"/>
    <w:rsid w:val="00F642C5"/>
    <w:rsid w:val="00F65AD7"/>
    <w:rsid w:val="00F72E4C"/>
    <w:rsid w:val="00F75610"/>
    <w:rsid w:val="00F75E34"/>
    <w:rsid w:val="00F8438F"/>
    <w:rsid w:val="00F86A3C"/>
    <w:rsid w:val="00F93B57"/>
    <w:rsid w:val="00FA7484"/>
    <w:rsid w:val="00FB0B0B"/>
    <w:rsid w:val="00FC3EC5"/>
    <w:rsid w:val="00FC5C0A"/>
    <w:rsid w:val="00FD4B86"/>
    <w:rsid w:val="00FE3AD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38</cp:revision>
  <cp:lastPrinted>2023-03-06T06:23:00Z</cp:lastPrinted>
  <dcterms:created xsi:type="dcterms:W3CDTF">2017-01-20T04:33:00Z</dcterms:created>
  <dcterms:modified xsi:type="dcterms:W3CDTF">2023-03-06T06:24:00Z</dcterms:modified>
</cp:coreProperties>
</file>